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B484D0A" w:rsidP="3F4A1559" w:rsidRDefault="1B484D0A" w14:paraId="7CD79325" w14:textId="6D693AB3">
      <w:pPr>
        <w:spacing w:before="240" w:beforeAutospacing="off" w:after="240" w:afterAutospacing="off"/>
        <w:jc w:val="center"/>
        <w:rPr>
          <w:rFonts w:ascii="DM Sans" w:hAnsi="DM Sans" w:eastAsia="DM Sans" w:cs="DM Sans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3F4A1559" w:rsidR="1B484D0A">
        <w:rPr>
          <w:rFonts w:ascii="DM Sans" w:hAnsi="DM Sans" w:eastAsia="DM Sans" w:cs="DM Sans"/>
          <w:b w:val="1"/>
          <w:bCs w:val="1"/>
          <w:i w:val="0"/>
          <w:iCs w:val="0"/>
          <w:noProof w:val="0"/>
          <w:color w:val="000000" w:themeColor="text1" w:themeTint="FF" w:themeShade="FF"/>
          <w:sz w:val="32"/>
          <w:szCs w:val="32"/>
          <w:lang w:val="en-GB"/>
        </w:rPr>
        <w:t>Equal Opportunities Monitoring Form</w:t>
      </w:r>
    </w:p>
    <w:p w:rsidR="3E942B2D" w:rsidP="3F4A1559" w:rsidRDefault="3E942B2D" w14:paraId="192366DB" w14:textId="620941B3">
      <w:pPr>
        <w:spacing w:before="240" w:beforeAutospacing="off" w:after="240" w:afterAutospacing="off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F4A1559" w:rsidR="3E942B2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Shout, as part of Birmingham LGBT, wants to meet the aims and commitments set out in its Equal Opportunities </w:t>
      </w:r>
      <w:r w:rsidRPr="3F4A1559" w:rsidR="109A203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Policy</w:t>
      </w:r>
      <w:r w:rsidRPr="3F4A1559" w:rsidR="3E942B2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including by not discriminating (under the Equality Act 2010) and building </w:t>
      </w:r>
      <w:r w:rsidRPr="3F4A1559" w:rsidR="3E942B2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an accurate</w:t>
      </w:r>
      <w:r w:rsidRPr="3F4A1559" w:rsidR="3E942B2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picture of the people we employ </w:t>
      </w:r>
      <w:r w:rsidRPr="3F4A1559" w:rsidR="3E942B2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in order to</w:t>
      </w:r>
      <w:r w:rsidRPr="3F4A1559" w:rsidR="3E942B2D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encourage equality and diversity.</w:t>
      </w:r>
      <w:r w:rsidRPr="3F4A1559" w:rsidR="1A68328F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Data will be anonymised and collated to be reported to senior leadership and our funders.</w:t>
      </w:r>
      <w:r>
        <w:br/>
      </w:r>
      <w:r>
        <w:br/>
      </w:r>
      <w:r w:rsidRPr="3F4A1559" w:rsidR="0CED829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I</w:t>
      </w:r>
      <w:r w:rsidRPr="3F4A1559" w:rsidR="0CED829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 </w:t>
      </w:r>
      <w:r w:rsidRPr="3F4A1559" w:rsidR="0CED829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you’</w:t>
      </w:r>
      <w:r w:rsidRPr="3F4A1559" w:rsidR="0CED829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>re</w:t>
      </w:r>
      <w:r w:rsidRPr="3F4A1559" w:rsidR="0CED829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not comfortable completing any part of this form, please write ‘prefer not to say’ in that section, rather than leaving it blank.</w:t>
      </w:r>
    </w:p>
    <w:p xmlns:wp14="http://schemas.microsoft.com/office/word/2010/wordml" w:rsidP="3F4A1559" wp14:paraId="43DF933D" wp14:textId="72E3FECA">
      <w:pPr>
        <w:spacing w:before="240" w:beforeAutospacing="off" w:after="240" w:afterAutospacing="off"/>
        <w:jc w:val="left"/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How old are you? </w:t>
      </w:r>
    </w:p>
    <w:p w:rsidR="3F4A1559" w:rsidP="3F4A1559" w:rsidRDefault="3F4A1559" w14:paraId="06998005" w14:textId="163EC9A1">
      <w:pPr>
        <w:spacing w:before="240" w:beforeAutospacing="off" w:after="240" w:afterAutospacing="off"/>
        <w:jc w:val="left"/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3F4A1559" wp14:paraId="0F51FB01" wp14:textId="5CD055F4">
      <w:pPr>
        <w:spacing w:before="240" w:beforeAutospacing="off" w:after="240" w:afterAutospacing="off"/>
        <w:jc w:val="left"/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Which of the following options best describes your gender?</w:t>
      </w:r>
    </w:p>
    <w:p xmlns:wp14="http://schemas.microsoft.com/office/word/2010/wordml" w:rsidP="3F4A1559" wp14:paraId="7ABF82AF" wp14:textId="708746D9">
      <w:pPr>
        <w:spacing w:before="240" w:beforeAutospacing="off" w:after="240" w:afterAutospacing="off"/>
        <w:ind w:firstLine="0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Woman</w:t>
      </w:r>
      <w:r w:rsidRPr="3F4A1559" w:rsidR="253EEE54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Man</w:t>
      </w:r>
      <w:r w:rsidRPr="3F4A1559" w:rsidR="5DB61694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Non Binary</w:t>
      </w:r>
      <w:r w:rsidRPr="3F4A1559" w:rsidR="1460894F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</w:t>
      </w:r>
      <w:r w:rsidRPr="3F4A1559" w:rsidR="61204DDF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G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ender Queer</w:t>
      </w:r>
      <w:r>
        <w:br/>
      </w:r>
      <w:r w:rsidRPr="3F4A1559" w:rsidR="6F3BC43A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Self </w:t>
      </w:r>
      <w:r w:rsidRPr="3F4A1559" w:rsidR="01321FA9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Describe: .....................................</w:t>
      </w:r>
      <w:r>
        <w:br/>
      </w:r>
    </w:p>
    <w:p xmlns:wp14="http://schemas.microsoft.com/office/word/2010/wordml" w:rsidP="3F4A1559" wp14:paraId="0C9222C5" wp14:textId="36BA5372">
      <w:pPr>
        <w:spacing w:before="240" w:beforeAutospacing="off" w:after="240" w:afterAutospacing="off"/>
        <w:jc w:val="left"/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Is your gender identity the same as the gender you were assigned at birth?</w:t>
      </w:r>
    </w:p>
    <w:p xmlns:wp14="http://schemas.microsoft.com/office/word/2010/wordml" w:rsidP="3F4A1559" wp14:paraId="0EF0C239" wp14:textId="3F97062F">
      <w:pPr>
        <w:spacing w:before="240" w:beforeAutospacing="off" w:after="240" w:afterAutospacing="off"/>
        <w:ind w:left="1200" w:right="0" w:firstLine="360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Yes </w:t>
      </w:r>
      <w:r w:rsidRPr="3F4A1559" w:rsidR="4D53D1A9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No</w:t>
      </w:r>
      <w:r w:rsidRPr="3F4A1559" w:rsidR="0A0E12C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Do not know</w:t>
      </w:r>
    </w:p>
    <w:p xmlns:wp14="http://schemas.microsoft.com/office/word/2010/wordml" w:rsidP="3F4A1559" wp14:paraId="07E81E75" wp14:textId="411D63B9">
      <w:pPr>
        <w:spacing w:before="240" w:beforeAutospacing="off" w:after="240" w:afterAutospacing="off"/>
        <w:jc w:val="left"/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Which of the following options best describes your sexuality?</w:t>
      </w:r>
    </w:p>
    <w:p w:rsidR="4117739E" w:rsidP="3F4A1559" w:rsidRDefault="4117739E" w14:paraId="1CBD57CE" w14:textId="2D3317D8">
      <w:pPr>
        <w:spacing w:before="240" w:beforeAutospacing="off" w:after="240" w:afterAutospacing="off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Gay Man </w:t>
      </w:r>
      <w:r w:rsidRPr="3F4A1559" w:rsidR="7F199BB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Gay Woman/Lesbian </w:t>
      </w:r>
      <w:r w:rsidRPr="3F4A1559" w:rsidR="69E61A8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Bi/pan Queer </w:t>
      </w:r>
      <w:r w:rsidRPr="3F4A1559" w:rsidR="31FC2F5B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Asexual </w:t>
      </w:r>
      <w:r>
        <w:br/>
      </w:r>
      <w:r>
        <w:br/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Straight </w:t>
      </w:r>
      <w:r w:rsidRPr="3F4A1559" w:rsidR="44684231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Don’t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know </w:t>
      </w:r>
      <w:r>
        <w:br/>
      </w:r>
      <w:r>
        <w:br/>
      </w:r>
    </w:p>
    <w:p w:rsidR="4117739E" w:rsidP="3F4A1559" w:rsidRDefault="4117739E" w14:paraId="1ADB215C" w14:textId="229738DC">
      <w:pPr>
        <w:spacing w:before="240" w:beforeAutospacing="off" w:after="240" w:afterAutospacing="off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 xml:space="preserve">What is your ethnicity? </w:t>
      </w:r>
      <w:r>
        <w:br/>
      </w:r>
      <w:r w:rsidRPr="3F4A1559" w:rsidR="4C532F6F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Ethnicity is not about nationality, place of birth or citizenship. It is about the group to which you perceive you belong.</w:t>
      </w:r>
    </w:p>
    <w:tbl>
      <w:tblPr>
        <w:tblStyle w:val="TableGrid"/>
        <w:tblW w:w="0" w:type="auto"/>
        <w:jc w:val="left"/>
        <w:tblBorders>
          <w:top w:val="single" w:color="FFFFFF" w:themeColor="background1" w:sz="12"/>
          <w:left w:val="single" w:color="FFFFFF" w:themeColor="background1" w:sz="12"/>
          <w:bottom w:val="single" w:color="FFFFFF" w:themeColor="background1" w:sz="12"/>
          <w:right w:val="single" w:color="FFFFFF" w:themeColor="background1" w:sz="12"/>
          <w:insideH w:val="single" w:color="FFFFFF" w:themeColor="background1" w:sz="12"/>
          <w:insideV w:val="single" w:color="FFFFFF" w:themeColor="background1" w:sz="12"/>
        </w:tblBorders>
        <w:tblLook w:val="06A0" w:firstRow="1" w:lastRow="0" w:firstColumn="1" w:lastColumn="0" w:noHBand="1" w:noVBand="1"/>
      </w:tblPr>
      <w:tblGrid>
        <w:gridCol w:w="2955"/>
        <w:gridCol w:w="3030"/>
        <w:gridCol w:w="3135"/>
      </w:tblGrid>
      <w:tr w:rsidR="3F4A1559" w:rsidTr="3F4A1559" w14:paraId="0A09447E">
        <w:trPr>
          <w:trHeight w:val="765"/>
        </w:trPr>
        <w:tc>
          <w:tcPr>
            <w:tcW w:w="2955" w:type="dxa"/>
            <w:tcMar/>
            <w:vAlign w:val="top"/>
          </w:tcPr>
          <w:p w:rsidR="56D625F0" w:rsidP="3F4A1559" w:rsidRDefault="56D625F0" w14:paraId="7D5471CE" w14:textId="346F2E93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Asian or Asian British:</w:t>
            </w: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030" w:type="dxa"/>
            <w:tcMar/>
            <w:vAlign w:val="top"/>
          </w:tcPr>
          <w:p w:rsidR="56D625F0" w:rsidP="3F4A1559" w:rsidRDefault="56D625F0" w14:paraId="235CF432" w14:textId="443D303F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Black or Black British</w:t>
            </w:r>
          </w:p>
        </w:tc>
        <w:tc>
          <w:tcPr>
            <w:tcW w:w="3135" w:type="dxa"/>
            <w:tcMar/>
            <w:vAlign w:val="top"/>
          </w:tcPr>
          <w:p w:rsidR="7157132B" w:rsidP="3F4A1559" w:rsidRDefault="7157132B" w14:paraId="2B5F4FF3" w14:textId="5E50A3CD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7157132B"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Gypsy, Roma, Traveller Community</w:t>
            </w:r>
          </w:p>
        </w:tc>
      </w:tr>
      <w:tr w:rsidR="3F4A1559" w:rsidTr="3F4A1559" w14:paraId="44D20C62">
        <w:trPr>
          <w:trHeight w:val="300"/>
        </w:trPr>
        <w:tc>
          <w:tcPr>
            <w:tcW w:w="2955" w:type="dxa"/>
            <w:tcMar/>
            <w:vAlign w:val="top"/>
          </w:tcPr>
          <w:p w:rsidR="56D625F0" w:rsidP="3F4A1559" w:rsidRDefault="56D625F0" w14:paraId="60CA42F1" w14:textId="0F2378F5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Arab</w:t>
            </w:r>
          </w:p>
        </w:tc>
        <w:tc>
          <w:tcPr>
            <w:tcW w:w="3030" w:type="dxa"/>
            <w:tcMar/>
            <w:vAlign w:val="top"/>
          </w:tcPr>
          <w:p w:rsidR="56D625F0" w:rsidP="3F4A1559" w:rsidRDefault="56D625F0" w14:paraId="17D64D8E" w14:textId="2D16A820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African</w:t>
            </w:r>
          </w:p>
        </w:tc>
        <w:tc>
          <w:tcPr>
            <w:tcW w:w="3135" w:type="dxa"/>
            <w:tcMar/>
            <w:vAlign w:val="top"/>
          </w:tcPr>
          <w:p w:rsidR="6956640C" w:rsidP="3F4A1559" w:rsidRDefault="6956640C" w14:paraId="352719EC" w14:textId="0BDDD12A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6956640C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Gypsy</w:t>
            </w:r>
          </w:p>
        </w:tc>
      </w:tr>
      <w:tr w:rsidR="3F4A1559" w:rsidTr="3F4A1559" w14:paraId="4FFD5ADA">
        <w:trPr>
          <w:trHeight w:val="330"/>
        </w:trPr>
        <w:tc>
          <w:tcPr>
            <w:tcW w:w="2955" w:type="dxa"/>
            <w:tcMar/>
            <w:vAlign w:val="top"/>
          </w:tcPr>
          <w:p w:rsidR="56D625F0" w:rsidP="3F4A1559" w:rsidRDefault="56D625F0" w14:paraId="5385820A" w14:textId="474F6C16">
            <w:pPr>
              <w:spacing w:before="240" w:beforeAutospacing="off" w:after="240" w:afterAutospacing="off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Bangladeshi</w:t>
            </w:r>
          </w:p>
        </w:tc>
        <w:tc>
          <w:tcPr>
            <w:tcW w:w="3030" w:type="dxa"/>
            <w:tcMar/>
            <w:vAlign w:val="top"/>
          </w:tcPr>
          <w:p w:rsidR="3F4A1559" w:rsidP="3F4A1559" w:rsidRDefault="3F4A1559" w14:paraId="09FCB051" w14:textId="09D20987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56D625F0" w:rsidP="3F4A1559" w:rsidRDefault="56D625F0" w14:paraId="6EEF9AD7" w14:textId="51D652D5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Caribbean</w:t>
            </w:r>
          </w:p>
          <w:p w:rsidR="3F4A1559" w:rsidP="3F4A1559" w:rsidRDefault="3F4A1559" w14:paraId="66057EC9" w14:textId="7F27CF73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5B645A7E" w14:textId="0B22C5C7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6EE7F4B8" w:rsidP="3F4A1559" w:rsidRDefault="6EE7F4B8" w14:paraId="10F6C8FB" w14:textId="5804FD4A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6EE7F4B8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Roma</w:t>
            </w:r>
          </w:p>
        </w:tc>
      </w:tr>
      <w:tr w:rsidR="3F4A1559" w:rsidTr="3F4A1559" w14:paraId="371A329A">
        <w:trPr>
          <w:trHeight w:val="300"/>
        </w:trPr>
        <w:tc>
          <w:tcPr>
            <w:tcW w:w="2955" w:type="dxa"/>
            <w:tcMar/>
            <w:vAlign w:val="top"/>
          </w:tcPr>
          <w:p w:rsidR="56D625F0" w:rsidP="3F4A1559" w:rsidRDefault="56D625F0" w14:paraId="741E3FB7" w14:textId="003417C8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Chinese</w:t>
            </w:r>
            <w:r>
              <w:br/>
            </w:r>
          </w:p>
        </w:tc>
        <w:tc>
          <w:tcPr>
            <w:tcW w:w="3030" w:type="dxa"/>
            <w:tcMar/>
            <w:vAlign w:val="top"/>
          </w:tcPr>
          <w:p w:rsidR="56D625F0" w:rsidP="3F4A1559" w:rsidRDefault="56D625F0" w14:paraId="5C6EF291" w14:textId="6268149E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Mixed</w:t>
            </w:r>
          </w:p>
          <w:p w:rsidR="3F4A1559" w:rsidP="3F4A1559" w:rsidRDefault="3F4A1559" w14:paraId="5FC4B794" w14:textId="1B2B7043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87651EF" w:rsidP="3F4A1559" w:rsidRDefault="387651EF" w14:paraId="37FE4B6F" w14:textId="5FCE8B7A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387651E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Traveller</w:t>
            </w:r>
          </w:p>
        </w:tc>
      </w:tr>
      <w:tr w:rsidR="3F4A1559" w:rsidTr="3F4A1559" w14:paraId="31EDDE88">
        <w:trPr>
          <w:trHeight w:val="300"/>
        </w:trPr>
        <w:tc>
          <w:tcPr>
            <w:tcW w:w="2955" w:type="dxa"/>
            <w:tcMar/>
            <w:vAlign w:val="top"/>
          </w:tcPr>
          <w:p w:rsidR="56D625F0" w:rsidP="3F4A1559" w:rsidRDefault="56D625F0" w14:paraId="18B2383B" w14:textId="0BABD91A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Indian</w:t>
            </w:r>
            <w:r>
              <w:br/>
            </w:r>
          </w:p>
        </w:tc>
        <w:tc>
          <w:tcPr>
            <w:tcW w:w="3030" w:type="dxa"/>
            <w:tcMar/>
            <w:vAlign w:val="top"/>
          </w:tcPr>
          <w:p w:rsidR="3F14D7CF" w:rsidP="3F4A1559" w:rsidRDefault="3F14D7CF" w14:paraId="293190C1" w14:textId="1485EC54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3F14D7C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Other:.......................</w:t>
            </w:r>
          </w:p>
          <w:p w:rsidR="3F4A1559" w:rsidP="3F4A1559" w:rsidRDefault="3F4A1559" w14:paraId="4D7114B4" w14:textId="43839720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7F7F3972" w14:textId="6D7FE037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5D09D9C6">
        <w:trPr>
          <w:trHeight w:val="300"/>
        </w:trPr>
        <w:tc>
          <w:tcPr>
            <w:tcW w:w="2955" w:type="dxa"/>
            <w:tcMar/>
            <w:vAlign w:val="top"/>
          </w:tcPr>
          <w:p w:rsidR="56D625F0" w:rsidP="3F4A1559" w:rsidRDefault="56D625F0" w14:paraId="3BE659D8" w14:textId="373A5B75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Kashmiri</w:t>
            </w:r>
            <w:r>
              <w:br/>
            </w:r>
          </w:p>
        </w:tc>
        <w:tc>
          <w:tcPr>
            <w:tcW w:w="3030" w:type="dxa"/>
            <w:tcMar/>
            <w:vAlign w:val="top"/>
          </w:tcPr>
          <w:p w:rsidR="3F4A1559" w:rsidP="3F4A1559" w:rsidRDefault="3F4A1559" w14:paraId="44C1BAFA" w14:textId="73E4B929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3275A660" w14:textId="60F95D89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3B923C09">
        <w:trPr>
          <w:trHeight w:val="300"/>
        </w:trPr>
        <w:tc>
          <w:tcPr>
            <w:tcW w:w="2955" w:type="dxa"/>
            <w:tcMar/>
            <w:vAlign w:val="top"/>
          </w:tcPr>
          <w:p w:rsidR="56D625F0" w:rsidP="3F4A1559" w:rsidRDefault="56D625F0" w14:paraId="5D0A729B" w14:textId="5B26F144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Pakistani</w:t>
            </w:r>
            <w:r>
              <w:br/>
            </w:r>
          </w:p>
        </w:tc>
        <w:tc>
          <w:tcPr>
            <w:tcW w:w="3030" w:type="dxa"/>
            <w:tcMar/>
            <w:vAlign w:val="top"/>
          </w:tcPr>
          <w:p w:rsidR="3F4A1559" w:rsidP="3F4A1559" w:rsidRDefault="3F4A1559" w14:paraId="22664E75" w14:textId="35643F4D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07891BE5" w14:textId="5FA7DB91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47FC8313">
        <w:trPr>
          <w:trHeight w:val="300"/>
        </w:trPr>
        <w:tc>
          <w:tcPr>
            <w:tcW w:w="2955" w:type="dxa"/>
            <w:tcMar/>
            <w:vAlign w:val="top"/>
          </w:tcPr>
          <w:p w:rsidR="56D625F0" w:rsidP="3F4A1559" w:rsidRDefault="56D625F0" w14:paraId="2E2AF4B6" w14:textId="0E45E5B0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56D625F0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Other:.......................</w:t>
            </w:r>
          </w:p>
        </w:tc>
        <w:tc>
          <w:tcPr>
            <w:tcW w:w="3030" w:type="dxa"/>
            <w:tcMar/>
            <w:vAlign w:val="top"/>
          </w:tcPr>
          <w:p w:rsidR="3F4A1559" w:rsidP="3F4A1559" w:rsidRDefault="3F4A1559" w14:paraId="62ECEA52" w14:textId="789A29F9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1769FE7A" w14:textId="6B999791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05FDE5BC">
        <w:trPr>
          <w:trHeight w:val="300"/>
        </w:trPr>
        <w:tc>
          <w:tcPr>
            <w:tcW w:w="2955" w:type="dxa"/>
            <w:tcMar/>
            <w:vAlign w:val="top"/>
          </w:tcPr>
          <w:p w:rsidR="3F4A1559" w:rsidP="3F4A1559" w:rsidRDefault="3F4A1559" w14:paraId="24E7C6B0" w14:textId="7E80D9BC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030" w:type="dxa"/>
            <w:tcMar/>
            <w:vAlign w:val="top"/>
          </w:tcPr>
          <w:p w:rsidR="3F4A1559" w:rsidP="3F4A1559" w:rsidRDefault="3F4A1559" w14:paraId="7ECAEE72" w14:textId="70529197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60AE32EB" w14:textId="4E028536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65716AFF">
        <w:trPr>
          <w:trHeight w:val="765"/>
        </w:trPr>
        <w:tc>
          <w:tcPr>
            <w:tcW w:w="2955" w:type="dxa"/>
            <w:tcMar/>
            <w:vAlign w:val="top"/>
          </w:tcPr>
          <w:p w:rsidR="190468BF" w:rsidP="3F4A1559" w:rsidRDefault="190468BF" w14:paraId="47BCB421" w14:textId="534F1B3F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Mixed / Multiple</w:t>
            </w:r>
          </w:p>
        </w:tc>
        <w:tc>
          <w:tcPr>
            <w:tcW w:w="3030" w:type="dxa"/>
            <w:tcMar/>
            <w:vAlign w:val="top"/>
          </w:tcPr>
          <w:p w:rsidR="190468BF" w:rsidP="3F4A1559" w:rsidRDefault="190468BF" w14:paraId="0CC0E97A" w14:textId="79DE1B8C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White</w:t>
            </w:r>
          </w:p>
        </w:tc>
        <w:tc>
          <w:tcPr>
            <w:tcW w:w="3135" w:type="dxa"/>
            <w:tcMar/>
            <w:vAlign w:val="top"/>
          </w:tcPr>
          <w:p w:rsidR="190468BF" w:rsidP="3F4A1559" w:rsidRDefault="190468BF" w14:paraId="102C6D81" w14:textId="57C684CA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Self-Define</w:t>
            </w:r>
          </w:p>
        </w:tc>
      </w:tr>
      <w:tr w:rsidR="3F4A1559" w:rsidTr="3F4A1559" w14:paraId="5221DADD">
        <w:trPr>
          <w:trHeight w:val="300"/>
        </w:trPr>
        <w:tc>
          <w:tcPr>
            <w:tcW w:w="2955" w:type="dxa"/>
            <w:tcMar/>
            <w:vAlign w:val="top"/>
          </w:tcPr>
          <w:p w:rsidR="190468BF" w:rsidP="3F4A1559" w:rsidRDefault="190468BF" w14:paraId="3FF80DE6" w14:textId="425C13A2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Black Caribbean &amp; White</w:t>
            </w:r>
          </w:p>
          <w:p w:rsidR="3F4A1559" w:rsidP="3F4A1559" w:rsidRDefault="3F4A1559" w14:paraId="43A10062" w14:textId="122B4CCB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030" w:type="dxa"/>
            <w:tcMar/>
            <w:vAlign w:val="top"/>
          </w:tcPr>
          <w:p w:rsidR="190468BF" w:rsidP="3F4A1559" w:rsidRDefault="190468BF" w14:paraId="6EB671DB" w14:textId="7EE1CBBD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English, Welsh, Scottish, Northern Irish or British</w:t>
            </w:r>
          </w:p>
          <w:p w:rsidR="3F4A1559" w:rsidP="3F4A1559" w:rsidRDefault="3F4A1559" w14:paraId="675B68AD" w14:textId="790C9B68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190468BF" w:rsidP="3F4A1559" w:rsidRDefault="190468BF" w14:paraId="07F9A1EC" w14:textId="66E867A8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............................</w:t>
            </w:r>
          </w:p>
        </w:tc>
      </w:tr>
      <w:tr w:rsidR="3F4A1559" w:rsidTr="3F4A1559" w14:paraId="13078EA1">
        <w:trPr>
          <w:trHeight w:val="300"/>
        </w:trPr>
        <w:tc>
          <w:tcPr>
            <w:tcW w:w="2955" w:type="dxa"/>
            <w:tcMar/>
            <w:vAlign w:val="top"/>
          </w:tcPr>
          <w:p w:rsidR="190468BF" w:rsidP="3F4A1559" w:rsidRDefault="190468BF" w14:paraId="25BA1661" w14:textId="031DD75B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Black African &amp; White</w:t>
            </w:r>
          </w:p>
        </w:tc>
        <w:tc>
          <w:tcPr>
            <w:tcW w:w="3030" w:type="dxa"/>
            <w:tcMar/>
            <w:vAlign w:val="top"/>
          </w:tcPr>
          <w:p w:rsidR="190468BF" w:rsidP="3F4A1559" w:rsidRDefault="190468BF" w14:paraId="526459CC" w14:textId="1377DDE5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Irish</w:t>
            </w: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44B0EBA4" w14:textId="7ED9CFCB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6620E636">
        <w:trPr>
          <w:trHeight w:val="300"/>
        </w:trPr>
        <w:tc>
          <w:tcPr>
            <w:tcW w:w="2955" w:type="dxa"/>
            <w:tcMar/>
            <w:vAlign w:val="top"/>
          </w:tcPr>
          <w:p w:rsidR="190468BF" w:rsidP="3F4A1559" w:rsidRDefault="190468BF" w14:paraId="68F88A8E" w14:textId="54416E9A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Asian &amp; White</w:t>
            </w:r>
          </w:p>
        </w:tc>
        <w:tc>
          <w:tcPr>
            <w:tcW w:w="3030" w:type="dxa"/>
            <w:tcMar/>
            <w:vAlign w:val="top"/>
          </w:tcPr>
          <w:p w:rsidR="190468BF" w:rsidP="3F4A1559" w:rsidRDefault="190468BF" w14:paraId="0B84019A" w14:textId="1DF6E746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Other...............................</w:t>
            </w: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15097FB1" w14:textId="01ACC758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  <w:tr w:rsidR="3F4A1559" w:rsidTr="3F4A1559" w14:paraId="04B3C399">
        <w:trPr>
          <w:trHeight w:val="300"/>
        </w:trPr>
        <w:tc>
          <w:tcPr>
            <w:tcW w:w="2955" w:type="dxa"/>
            <w:tcMar/>
            <w:vAlign w:val="top"/>
          </w:tcPr>
          <w:p w:rsidR="190468BF" w:rsidP="3F4A1559" w:rsidRDefault="190468BF" w14:paraId="38A1F62C" w14:textId="154783F6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F4A1559" w:rsidR="190468BF"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Other....................</w:t>
            </w:r>
          </w:p>
        </w:tc>
        <w:tc>
          <w:tcPr>
            <w:tcW w:w="3030" w:type="dxa"/>
            <w:tcMar/>
            <w:vAlign w:val="top"/>
          </w:tcPr>
          <w:p w:rsidR="3F4A1559" w:rsidP="3F4A1559" w:rsidRDefault="3F4A1559" w14:paraId="6EADC356" w14:textId="55EEA0C2">
            <w:pPr>
              <w:pStyle w:val="Normal"/>
              <w:jc w:val="left"/>
              <w:rPr>
                <w:rFonts w:ascii="DM Sans" w:hAnsi="DM Sans" w:eastAsia="DM Sans" w:cs="DM Sans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3135" w:type="dxa"/>
            <w:tcMar/>
            <w:vAlign w:val="top"/>
          </w:tcPr>
          <w:p w:rsidR="3F4A1559" w:rsidP="3F4A1559" w:rsidRDefault="3F4A1559" w14:paraId="6E277C6F" w14:textId="39DACFB1">
            <w:pPr>
              <w:pStyle w:val="Normal"/>
              <w:jc w:val="left"/>
              <w:rPr>
                <w:rFonts w:ascii="DM Sans" w:hAnsi="DM Sans" w:eastAsia="DM Sans" w:cs="DM Sans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xmlns:wp14="http://schemas.microsoft.com/office/word/2010/wordml" w:rsidP="3F4A1559" wp14:paraId="6D4FD4B9" wp14:textId="4A98C4C2">
      <w:pPr>
        <w:spacing w:before="240" w:beforeAutospacing="off" w:after="240" w:afterAutospacing="off"/>
        <w:jc w:val="left"/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>
        <w:br/>
      </w:r>
      <w:r>
        <w:br/>
      </w: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Do you identify as neurodivergent?</w:t>
      </w:r>
    </w:p>
    <w:p xmlns:wp14="http://schemas.microsoft.com/office/word/2010/wordml" w:rsidP="3F4A1559" wp14:paraId="6FCD6C54" wp14:textId="04AAB748">
      <w:pPr>
        <w:spacing w:before="240" w:beforeAutospacing="off" w:after="240" w:afterAutospacing="off"/>
        <w:ind w:firstLine="480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Yes </w:t>
      </w:r>
      <w:r w:rsidRPr="3F4A1559" w:rsidR="395C7684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No </w:t>
      </w:r>
    </w:p>
    <w:p xmlns:wp14="http://schemas.microsoft.com/office/word/2010/wordml" w:rsidP="3F4A1559" wp14:paraId="0A54F940" wp14:textId="7C238FB1">
      <w:pPr>
        <w:spacing w:before="240" w:beforeAutospacing="off" w:after="240" w:afterAutospacing="off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Do you identify as d/Deaf, disabled, or a having a chronic illness?</w:t>
      </w:r>
      <w:r>
        <w:br/>
      </w:r>
      <w:r w:rsidRPr="3F4A1559" w:rsidR="11B2AAAF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The information in this form is for monitoring purposes only. If you need a reasonable adjustment then please discuss this with the manager running the recruitment process.</w:t>
      </w:r>
    </w:p>
    <w:p xmlns:wp14="http://schemas.microsoft.com/office/word/2010/wordml" w:rsidP="3F4A1559" wp14:paraId="6A2E177F" wp14:textId="72C9BDED">
      <w:pPr>
        <w:spacing w:before="240" w:beforeAutospacing="off" w:after="240" w:afterAutospacing="off"/>
        <w:ind w:firstLine="480"/>
        <w:jc w:val="left"/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Yes </w:t>
      </w:r>
      <w:r w:rsidRPr="3F4A1559" w:rsidR="28CED060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                    </w:t>
      </w:r>
      <w:r w:rsidRPr="3F4A1559" w:rsidR="4117739E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No</w:t>
      </w:r>
    </w:p>
    <w:p xmlns:wp14="http://schemas.microsoft.com/office/word/2010/wordml" w:rsidP="3F4A1559" wp14:paraId="5E5787A5" wp14:textId="1206FEB3">
      <w:pPr>
        <w:pStyle w:val="Normal"/>
        <w:rPr>
          <w:rFonts w:ascii="DM Sans" w:hAnsi="DM Sans" w:eastAsia="DM Sans" w:cs="DM Sans"/>
          <w:b w:val="1"/>
          <w:bCs w:val="1"/>
          <w:i w:val="1"/>
          <w:iCs w:val="1"/>
          <w:sz w:val="22"/>
          <w:szCs w:val="22"/>
        </w:rPr>
      </w:pPr>
      <w:r w:rsidRPr="3F4A1559" w:rsidR="60CFCFB3">
        <w:rPr>
          <w:rFonts w:ascii="DM Sans" w:hAnsi="DM Sans" w:eastAsia="DM Sans" w:cs="DM Sans"/>
          <w:b w:val="1"/>
          <w:bCs w:val="1"/>
          <w:i w:val="1"/>
          <w:iCs w:val="1"/>
          <w:sz w:val="22"/>
          <w:szCs w:val="22"/>
        </w:rPr>
        <w:t>When you were 14, what was the occupation of the highest earner in your household?</w:t>
      </w:r>
      <w:r>
        <w:br/>
      </w:r>
      <w:r>
        <w:br/>
      </w:r>
      <w:r>
        <w:br/>
      </w:r>
      <w:r w:rsidRPr="3F4A1559" w:rsidR="74E3AAA8">
        <w:rPr>
          <w:rFonts w:ascii="DM Sans" w:hAnsi="DM Sans" w:eastAsia="DM Sans" w:cs="DM Sans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..........................................................................................................</w:t>
      </w:r>
    </w:p>
    <w:sectPr>
      <w:pgSz w:w="11906" w:h="16838" w:orient="portrait"/>
      <w:pgMar w:top="1440" w:right="1440" w:bottom="368" w:left="1440" w:header="720" w:footer="720" w:gutter="0"/>
      <w:cols w:space="720"/>
      <w:docGrid w:linePitch="360"/>
      <w:headerReference w:type="default" r:id="Reac6936357e94993"/>
      <w:footerReference w:type="default" r:id="R727b9c36c7e848fd"/>
      <w:titlePg w:val="1"/>
      <w:headerReference w:type="first" r:id="R536ff47eba684952"/>
      <w:footerReference w:type="first" r:id="R788af92e259644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FE5AC5" w:rsidTr="63FE5AC5" w14:paraId="5F2F2A06">
      <w:trPr>
        <w:trHeight w:val="300"/>
      </w:trPr>
      <w:tc>
        <w:tcPr>
          <w:tcW w:w="3005" w:type="dxa"/>
          <w:tcMar/>
        </w:tcPr>
        <w:p w:rsidR="63FE5AC5" w:rsidP="63FE5AC5" w:rsidRDefault="63FE5AC5" w14:paraId="25FC53A4" w14:textId="362009A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3FE5AC5" w:rsidP="63FE5AC5" w:rsidRDefault="63FE5AC5" w14:paraId="596D2912" w14:textId="68C6AA2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3FE5AC5" w:rsidP="63FE5AC5" w:rsidRDefault="63FE5AC5" w14:paraId="335DA9F1" w14:textId="174C7E4E">
          <w:pPr>
            <w:pStyle w:val="Header"/>
            <w:bidi w:val="0"/>
            <w:ind w:right="-115"/>
            <w:jc w:val="right"/>
          </w:pPr>
        </w:p>
      </w:tc>
    </w:tr>
  </w:tbl>
  <w:p w:rsidR="63FE5AC5" w:rsidP="63FE5AC5" w:rsidRDefault="63FE5AC5" w14:paraId="7991190E" w14:textId="4A9391B2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46E5A7" w:rsidTr="0946E5A7" w14:paraId="581F5FE9">
      <w:trPr>
        <w:trHeight w:val="300"/>
      </w:trPr>
      <w:tc>
        <w:tcPr>
          <w:tcW w:w="3005" w:type="dxa"/>
          <w:tcMar/>
        </w:tcPr>
        <w:p w:rsidR="0946E5A7" w:rsidP="0946E5A7" w:rsidRDefault="0946E5A7" w14:paraId="5985DB46" w14:textId="06CFEE0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946E5A7" w:rsidP="0946E5A7" w:rsidRDefault="0946E5A7" w14:paraId="28786BD3" w14:textId="7E9C7FE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946E5A7" w:rsidP="0946E5A7" w:rsidRDefault="0946E5A7" w14:paraId="18995F95" w14:textId="79CD9275">
          <w:pPr>
            <w:pStyle w:val="Header"/>
            <w:bidi w:val="0"/>
            <w:ind w:right="-115"/>
            <w:jc w:val="right"/>
          </w:pPr>
        </w:p>
      </w:tc>
    </w:tr>
  </w:tbl>
  <w:p w:rsidR="0946E5A7" w:rsidP="0946E5A7" w:rsidRDefault="0946E5A7" w14:paraId="22047366" w14:textId="294746A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FE5AC5" w:rsidTr="0946E5A7" w14:paraId="12F93C00">
      <w:trPr>
        <w:trHeight w:val="300"/>
      </w:trPr>
      <w:tc>
        <w:tcPr>
          <w:tcW w:w="3005" w:type="dxa"/>
          <w:tcMar/>
        </w:tcPr>
        <w:p w:rsidR="63FE5AC5" w:rsidP="63FE5AC5" w:rsidRDefault="63FE5AC5" w14:paraId="56AB3230" w14:textId="60E3FCE1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</w:pPr>
        </w:p>
      </w:tc>
      <w:tc>
        <w:tcPr>
          <w:tcW w:w="3005" w:type="dxa"/>
          <w:tcMar/>
        </w:tcPr>
        <w:p w:rsidR="63FE5AC5" w:rsidP="63FE5AC5" w:rsidRDefault="63FE5AC5" w14:paraId="7A75944B" w14:textId="1EC8841F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</w:pPr>
        </w:p>
      </w:tc>
      <w:tc>
        <w:tcPr>
          <w:tcW w:w="3005" w:type="dxa"/>
          <w:tcMar/>
        </w:tcPr>
        <w:p w:rsidR="63FE5AC5" w:rsidP="63FE5AC5" w:rsidRDefault="63FE5AC5" w14:paraId="700403C7" w14:textId="77D1F0A8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</w:pPr>
        </w:p>
      </w:tc>
    </w:tr>
  </w:tbl>
  <w:p w:rsidR="63FE5AC5" w:rsidP="63FE5AC5" w:rsidRDefault="63FE5AC5" w14:paraId="50E4C998" w14:textId="4290BDF7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946E5A7" w:rsidTr="0946E5A7" w14:paraId="0C7131BB">
      <w:trPr>
        <w:trHeight w:val="300"/>
      </w:trPr>
      <w:tc>
        <w:tcPr>
          <w:tcW w:w="3005" w:type="dxa"/>
          <w:tcMar/>
        </w:tcPr>
        <w:p w:rsidR="0946E5A7" w:rsidP="0946E5A7" w:rsidRDefault="0946E5A7" w14:paraId="2CA6C486" w14:textId="7916C000">
          <w:pPr>
            <w:pStyle w:val="Header"/>
            <w:bidi w:val="0"/>
            <w:ind w:left="-115"/>
            <w:jc w:val="lef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0946E5A7">
            <w:drawing>
              <wp:inline wp14:editId="55F890FE" wp14:anchorId="7151568A">
                <wp:extent cx="1114425" cy="904875"/>
                <wp:effectExtent l="0" t="0" r="0" b="0"/>
                <wp:docPr id="28388831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2677371" name="Picture 7267737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4559377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114425" cy="9048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946E5A7" w:rsidP="0946E5A7" w:rsidRDefault="0946E5A7" w14:paraId="173F6717" w14:textId="5353A33D">
          <w:pPr>
            <w:pStyle w:val="Header"/>
            <w:bidi w:val="0"/>
            <w:jc w:val="center"/>
          </w:pPr>
          <w:r w:rsidR="0946E5A7">
            <w:drawing>
              <wp:anchor distT="0" distB="0" distL="114300" distR="114300" simplePos="0" relativeHeight="251658240" behindDoc="0" locked="0" layoutInCell="1" allowOverlap="1" wp14:editId="6A5E0EDD" wp14:anchorId="7C06A5AC">
                <wp:simplePos x="0" y="0"/>
                <wp:positionH relativeFrom="column">
                  <wp:posOffset>1562100</wp:posOffset>
                </wp:positionH>
                <wp:positionV relativeFrom="paragraph">
                  <wp:posOffset>152400</wp:posOffset>
                </wp:positionV>
                <wp:extent cx="1295400" cy="466725"/>
                <wp:effectExtent l="0" t="0" r="0" b="0"/>
                <wp:wrapNone/>
                <wp:docPr id="104096466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70600346" name="Picture 77060034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5244653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95400" cy="4667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dxa"/>
          <w:tcMar/>
        </w:tcPr>
        <w:p w:rsidR="0946E5A7" w:rsidP="0946E5A7" w:rsidRDefault="0946E5A7" w14:paraId="5C1615E4" w14:textId="555A8747">
          <w:pPr>
            <w:pStyle w:val="Header"/>
            <w:bidi w:val="0"/>
            <w:ind w:right="-115"/>
            <w:jc w:val="right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0946E5A7">
            <w:drawing>
              <wp:inline wp14:editId="7263B778" wp14:anchorId="2D42E1BA">
                <wp:extent cx="762000" cy="762000"/>
                <wp:effectExtent l="0" t="0" r="0" b="0"/>
                <wp:docPr id="172102639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21480704" name="Picture 192148070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1879647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76200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946E5A7" w:rsidP="0946E5A7" w:rsidRDefault="0946E5A7" w14:paraId="3CF02256" w14:textId="1801202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C9B75"/>
    <w:rsid w:val="00EDF01E"/>
    <w:rsid w:val="01321FA9"/>
    <w:rsid w:val="01839803"/>
    <w:rsid w:val="02233614"/>
    <w:rsid w:val="0946E5A7"/>
    <w:rsid w:val="0A0E12C1"/>
    <w:rsid w:val="0AB8DF45"/>
    <w:rsid w:val="0B087D09"/>
    <w:rsid w:val="0C5F7577"/>
    <w:rsid w:val="0CED8291"/>
    <w:rsid w:val="0D9C80D6"/>
    <w:rsid w:val="0F5CD5CA"/>
    <w:rsid w:val="109A203D"/>
    <w:rsid w:val="11B2AAAF"/>
    <w:rsid w:val="141F9ACA"/>
    <w:rsid w:val="1460894F"/>
    <w:rsid w:val="15158888"/>
    <w:rsid w:val="16E0C01B"/>
    <w:rsid w:val="183D60A0"/>
    <w:rsid w:val="190468BF"/>
    <w:rsid w:val="1A68328F"/>
    <w:rsid w:val="1B484D0A"/>
    <w:rsid w:val="238B8DE1"/>
    <w:rsid w:val="253EEE54"/>
    <w:rsid w:val="282767AD"/>
    <w:rsid w:val="28CED060"/>
    <w:rsid w:val="31FC2F5B"/>
    <w:rsid w:val="326C6B8F"/>
    <w:rsid w:val="33A3845B"/>
    <w:rsid w:val="37099E75"/>
    <w:rsid w:val="3743DE1F"/>
    <w:rsid w:val="387651EF"/>
    <w:rsid w:val="39043487"/>
    <w:rsid w:val="395C7684"/>
    <w:rsid w:val="3D59A215"/>
    <w:rsid w:val="3E942B2D"/>
    <w:rsid w:val="3ED4B98B"/>
    <w:rsid w:val="3F14D7CF"/>
    <w:rsid w:val="3F4A1559"/>
    <w:rsid w:val="4117739E"/>
    <w:rsid w:val="43043EE2"/>
    <w:rsid w:val="44684231"/>
    <w:rsid w:val="447389F3"/>
    <w:rsid w:val="46390945"/>
    <w:rsid w:val="463EB61D"/>
    <w:rsid w:val="47FB3495"/>
    <w:rsid w:val="48AF85EE"/>
    <w:rsid w:val="4C532F6F"/>
    <w:rsid w:val="4C972A11"/>
    <w:rsid w:val="4D53D1A9"/>
    <w:rsid w:val="4EE031C8"/>
    <w:rsid w:val="51CAD553"/>
    <w:rsid w:val="534B9642"/>
    <w:rsid w:val="566430A4"/>
    <w:rsid w:val="56D625F0"/>
    <w:rsid w:val="59195AE1"/>
    <w:rsid w:val="5932678B"/>
    <w:rsid w:val="5BEAE1A9"/>
    <w:rsid w:val="5C049548"/>
    <w:rsid w:val="5DB61694"/>
    <w:rsid w:val="5E522467"/>
    <w:rsid w:val="60CFCFB3"/>
    <w:rsid w:val="61204DDF"/>
    <w:rsid w:val="6177FCA7"/>
    <w:rsid w:val="62987FC4"/>
    <w:rsid w:val="6398F0F5"/>
    <w:rsid w:val="63FE5AC5"/>
    <w:rsid w:val="669F575B"/>
    <w:rsid w:val="6956640C"/>
    <w:rsid w:val="69E61A81"/>
    <w:rsid w:val="6B334F71"/>
    <w:rsid w:val="6C0C9B75"/>
    <w:rsid w:val="6E7FF630"/>
    <w:rsid w:val="6E9B79DF"/>
    <w:rsid w:val="6EE7F4B8"/>
    <w:rsid w:val="6F3BC43A"/>
    <w:rsid w:val="71040287"/>
    <w:rsid w:val="7135EE97"/>
    <w:rsid w:val="7157132B"/>
    <w:rsid w:val="73B39F81"/>
    <w:rsid w:val="74E3AAA8"/>
    <w:rsid w:val="78CFA114"/>
    <w:rsid w:val="7D09C6EC"/>
    <w:rsid w:val="7E066DC1"/>
    <w:rsid w:val="7E447E01"/>
    <w:rsid w:val="7F199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9B75"/>
  <w15:chartTrackingRefBased/>
  <w15:docId w15:val="{7EA03D37-2C3D-4A10-B738-64EFA8B172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3FE5AC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3FE5AC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eac6936357e94993" /><Relationship Type="http://schemas.openxmlformats.org/officeDocument/2006/relationships/footer" Target="/word/footer.xml" Id="R727b9c36c7e848fd" /><Relationship Type="http://schemas.openxmlformats.org/officeDocument/2006/relationships/header" Target="/word/header2.xml" Id="R536ff47eba684952" /><Relationship Type="http://schemas.openxmlformats.org/officeDocument/2006/relationships/footer" Target="/word/footer2.xml" Id="R788af92e2596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Id1945593774" /><Relationship Type="http://schemas.openxmlformats.org/officeDocument/2006/relationships/image" Target="/media/image5.png" Id="rId752446537" /><Relationship Type="http://schemas.openxmlformats.org/officeDocument/2006/relationships/image" Target="/media/image6.png" Id="rId7187964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68EB14209094AA4D569131F1FB426" ma:contentTypeVersion="18" ma:contentTypeDescription="Create a new document." ma:contentTypeScope="" ma:versionID="d4e191dd6c5a146e9560336e46b397cc">
  <xsd:schema xmlns:xsd="http://www.w3.org/2001/XMLSchema" xmlns:xs="http://www.w3.org/2001/XMLSchema" xmlns:p="http://schemas.microsoft.com/office/2006/metadata/properties" xmlns:ns2="3d0f8a8a-e85b-4378-9f2b-db241eae7fc8" xmlns:ns3="ad45c690-b974-495d-9b7e-90978e30a8b1" targetNamespace="http://schemas.microsoft.com/office/2006/metadata/properties" ma:root="true" ma:fieldsID="ebfa94723a92432f62ff55e20be467bd" ns2:_="" ns3:_="">
    <xsd:import namespace="3d0f8a8a-e85b-4378-9f2b-db241eae7fc8"/>
    <xsd:import namespace="ad45c690-b974-495d-9b7e-90978e30a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8a8a-e85b-4378-9f2b-db241eae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dfe1ce9-aa3a-48a6-aa59-e81470ef5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c690-b974-495d-9b7e-90978e30a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c3c0cf2-fdc4-45e1-8577-e03fdde30138}" ma:internalName="TaxCatchAll" ma:showField="CatchAllData" ma:web="ad45c690-b974-495d-9b7e-90978e30a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f8a8a-e85b-4378-9f2b-db241eae7fc8">
      <Terms xmlns="http://schemas.microsoft.com/office/infopath/2007/PartnerControls"/>
    </lcf76f155ced4ddcb4097134ff3c332f>
    <TaxCatchAll xmlns="ad45c690-b974-495d-9b7e-90978e30a8b1" xsi:nil="true"/>
  </documentManagement>
</p:properties>
</file>

<file path=customXml/itemProps1.xml><?xml version="1.0" encoding="utf-8"?>
<ds:datastoreItem xmlns:ds="http://schemas.openxmlformats.org/officeDocument/2006/customXml" ds:itemID="{4B1AA0ED-4B9D-4BCB-89A2-B15D0C873CBB}"/>
</file>

<file path=customXml/itemProps2.xml><?xml version="1.0" encoding="utf-8"?>
<ds:datastoreItem xmlns:ds="http://schemas.openxmlformats.org/officeDocument/2006/customXml" ds:itemID="{92379853-EBC8-4A87-88EB-BACAACF10E5A}"/>
</file>

<file path=customXml/itemProps3.xml><?xml version="1.0" encoding="utf-8"?>
<ds:datastoreItem xmlns:ds="http://schemas.openxmlformats.org/officeDocument/2006/customXml" ds:itemID="{6E07D614-1E72-4FA8-9B6F-5EE97CE645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Phoebe Gilmore</dc:creator>
  <keywords/>
  <dc:description/>
  <lastModifiedBy>Phoebe Gilmore</lastModifiedBy>
  <revision>6</revision>
  <dcterms:created xsi:type="dcterms:W3CDTF">2026-03-05T13:02:33.0000000Z</dcterms:created>
  <dcterms:modified xsi:type="dcterms:W3CDTF">2026-03-05T13:48:24.4030355Z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0x010100E5168EB14209094AA4D569131F1FB426</vt:lpwstr>
  </property>
  <property fmtid="{D5CDD505-2E9C-101B-9397-08002B2CF9AE}" pid="3" name="MediaServiceImageTags">
    <vt:lpwstr/>
  </property>
</Properties>
</file>